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信息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模板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（项目提供）</w:t>
      </w:r>
    </w:p>
    <w:p>
      <w:pPr>
        <w:pStyle w:val="3"/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登录页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60" w:lineRule="auto"/>
        <w:ind w:leftChars="200"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登录访问地址（验证使用）：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60" w:lineRule="auto"/>
        <w:ind w:leftChars="200"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系统logo（用于登录和注册页）：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60" w:lineRule="auto"/>
        <w:ind w:leftChars="200"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应用名称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：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60" w:lineRule="auto"/>
        <w:ind w:leftChars="200"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应用编码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: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60" w:lineRule="auto"/>
        <w:ind w:leftChars="200"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背景图: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60" w:lineRule="auto"/>
        <w:ind w:leftChars="200"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页脚信息: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60" w:lineRule="auto"/>
        <w:ind w:leftChars="200"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2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6491"/>
      </w:tblGrid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1" w:type="dxa"/>
            <w:tcBorders>
              <w:tl2br w:val="nil"/>
              <w:tr2bl w:val="nil"/>
            </w:tcBorders>
            <w:shd w:val="clear" w:color="auto" w:fill="5B9BD5" w:themeFill="accent1"/>
            <w:vAlign w:val="center"/>
          </w:tcPr>
          <w:p>
            <w:pPr>
              <w:ind w:leftChars="100"/>
              <w:jc w:val="left"/>
              <w:rPr>
                <w:rFonts w:hint="default" w:ascii="仿宋" w:hAnsi="仿宋" w:eastAsia="仿宋" w:cs="仿宋"/>
                <w:b/>
                <w:bCs/>
                <w:color w:val="FFFFFF" w:themeColor="background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/>
                <w:bCs/>
                <w:color w:val="FFFFFF" w:themeColor="background1"/>
                <w:sz w:val="21"/>
                <w:szCs w:val="2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  <w:t>选择</w:t>
            </w: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项</w:t>
            </w:r>
          </w:p>
        </w:tc>
        <w:tc>
          <w:tcPr>
            <w:tcW w:w="6491" w:type="dxa"/>
            <w:tcBorders>
              <w:tl2br w:val="nil"/>
              <w:tr2bl w:val="nil"/>
            </w:tcBorders>
            <w:shd w:val="clear" w:color="auto" w:fill="5B9BD5" w:themeFill="accent1"/>
            <w:vAlign w:val="center"/>
          </w:tcPr>
          <w:p>
            <w:pPr>
              <w:ind w:leftChars="100"/>
              <w:jc w:val="left"/>
              <w:rPr>
                <w:rFonts w:hint="default" w:ascii="仿宋" w:hAnsi="仿宋" w:eastAsia="仿宋" w:cs="仿宋"/>
                <w:b/>
                <w:bCs/>
                <w:color w:val="FFFFFF" w:themeColor="background1"/>
                <w:sz w:val="21"/>
                <w:szCs w:val="2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/>
                <w:bCs/>
                <w:color w:val="FFFFFF" w:themeColor="background1"/>
                <w:sz w:val="21"/>
                <w:szCs w:val="21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  <w:t>是否需要（是/否）</w:t>
            </w: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>
            <w:pPr>
              <w:ind w:left="210" w:leftChars="100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移动端扫码登录</w:t>
            </w:r>
          </w:p>
        </w:tc>
        <w:tc>
          <w:tcPr>
            <w:tcW w:w="6491" w:type="dxa"/>
            <w:tcBorders>
              <w:tl2br w:val="nil"/>
              <w:tr2bl w:val="nil"/>
            </w:tcBorders>
            <w:vAlign w:val="center"/>
          </w:tcPr>
          <w:p>
            <w:pPr>
              <w:ind w:leftChars="100"/>
              <w:jc w:val="both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>
            <w:pPr>
              <w:ind w:left="210" w:leftChars="100"/>
              <w:jc w:val="left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微信授权登录</w:t>
            </w:r>
          </w:p>
        </w:tc>
        <w:tc>
          <w:tcPr>
            <w:tcW w:w="6491" w:type="dxa"/>
            <w:tcBorders>
              <w:tl2br w:val="nil"/>
              <w:tr2bl w:val="nil"/>
            </w:tcBorders>
            <w:vAlign w:val="center"/>
          </w:tcPr>
          <w:p>
            <w:pPr>
              <w:ind w:leftChars="100"/>
              <w:jc w:val="both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>
            <w:pPr>
              <w:ind w:left="210" w:leftChars="100"/>
              <w:jc w:val="left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(企业、单位注册)</w:t>
            </w:r>
          </w:p>
        </w:tc>
        <w:tc>
          <w:tcPr>
            <w:tcW w:w="6491" w:type="dxa"/>
            <w:tcBorders>
              <w:tl2br w:val="nil"/>
              <w:tr2bl w:val="nil"/>
            </w:tcBorders>
            <w:vAlign w:val="center"/>
          </w:tcPr>
          <w:p>
            <w:pPr>
              <w:ind w:leftChars="100"/>
              <w:jc w:val="both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>
            <w:pPr>
              <w:ind w:left="210" w:leftChars="10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忘记密码</w:t>
            </w:r>
          </w:p>
        </w:tc>
        <w:tc>
          <w:tcPr>
            <w:tcW w:w="6491" w:type="dxa"/>
            <w:tcBorders>
              <w:tl2br w:val="nil"/>
              <w:tr2bl w:val="nil"/>
            </w:tcBorders>
            <w:vAlign w:val="center"/>
          </w:tcPr>
          <w:p>
            <w:pPr>
              <w:ind w:leftChars="100"/>
              <w:jc w:val="both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1" w:type="dxa"/>
            <w:tcBorders>
              <w:tl2br w:val="nil"/>
              <w:tr2bl w:val="nil"/>
            </w:tcBorders>
            <w:vAlign w:val="center"/>
          </w:tcPr>
          <w:p>
            <w:pPr>
              <w:ind w:left="210" w:leftChars="100"/>
              <w:jc w:val="left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记住密码</w:t>
            </w:r>
          </w:p>
        </w:tc>
        <w:tc>
          <w:tcPr>
            <w:tcW w:w="6491" w:type="dxa"/>
            <w:tcBorders>
              <w:tl2br w:val="nil"/>
              <w:tr2bl w:val="nil"/>
            </w:tcBorders>
            <w:vAlign w:val="center"/>
          </w:tcPr>
          <w:p>
            <w:pPr>
              <w:ind w:leftChars="100"/>
              <w:jc w:val="both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系统头部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60" w:lineRule="auto"/>
        <w:ind w:leftChars="200" w:right="0" w:right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系统logo（用于系统内头部）: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60" w:lineRule="auto"/>
        <w:ind w:leftChars="200"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862FB"/>
    <w:multiLevelType w:val="multilevel"/>
    <w:tmpl w:val="5ED862FB"/>
    <w:lvl w:ilvl="0" w:tentative="0">
      <w:start w:val="1"/>
      <w:numFmt w:val="decimal"/>
      <w:pStyle w:val="2"/>
      <w:lvlText w:val="%1."/>
      <w:lvlJc w:val="left"/>
      <w:pPr>
        <w:tabs>
          <w:tab w:val="left" w:pos="432"/>
        </w:tabs>
        <w:ind w:left="432" w:leftChars="0" w:hanging="432" w:firstLineChars="0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575"/>
        </w:tabs>
        <w:ind w:left="575" w:leftChars="0" w:hanging="575" w:firstLineChars="0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720"/>
        </w:tabs>
        <w:ind w:left="720" w:leftChars="0" w:hanging="720" w:firstLineChars="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864"/>
        </w:tabs>
        <w:ind w:left="864" w:leftChars="0" w:hanging="864" w:firstLineChars="0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1008"/>
        </w:tabs>
        <w:ind w:left="1008" w:leftChars="0" w:hanging="1008" w:firstLineChars="0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1151"/>
        </w:tabs>
        <w:ind w:left="1151" w:leftChars="0" w:hanging="1151" w:firstLineChars="0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1296"/>
        </w:tabs>
        <w:ind w:left="1296" w:leftChars="0" w:hanging="1296" w:firstLineChars="0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1440"/>
        </w:tabs>
        <w:ind w:left="1440" w:leftChars="0" w:hanging="1440" w:firstLineChars="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1583"/>
        </w:tabs>
        <w:ind w:left="1583" w:leftChars="0" w:hanging="158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MWU5YzEyZTc0ZTI2ZjZkZWVjNzVhY2FlMDE1OGYifQ=="/>
  </w:docVars>
  <w:rsids>
    <w:rsidRoot w:val="0F541F11"/>
    <w:rsid w:val="028128B7"/>
    <w:rsid w:val="0E7F07F0"/>
    <w:rsid w:val="0F541F11"/>
    <w:rsid w:val="0FEC0995"/>
    <w:rsid w:val="18170DC7"/>
    <w:rsid w:val="184B770B"/>
    <w:rsid w:val="1B1611F6"/>
    <w:rsid w:val="1C5059DA"/>
    <w:rsid w:val="1CCE2221"/>
    <w:rsid w:val="1DAB2114"/>
    <w:rsid w:val="1DFA1FF2"/>
    <w:rsid w:val="1E7F60AA"/>
    <w:rsid w:val="27EEBF06"/>
    <w:rsid w:val="293B10F1"/>
    <w:rsid w:val="296333DA"/>
    <w:rsid w:val="303B8018"/>
    <w:rsid w:val="30FE79CB"/>
    <w:rsid w:val="34666E54"/>
    <w:rsid w:val="35EF52C2"/>
    <w:rsid w:val="368C3AFC"/>
    <w:rsid w:val="371BCF5D"/>
    <w:rsid w:val="391E0736"/>
    <w:rsid w:val="3A2C6704"/>
    <w:rsid w:val="3BAF53B4"/>
    <w:rsid w:val="3E3FBED4"/>
    <w:rsid w:val="3EF7B913"/>
    <w:rsid w:val="3F7F29F9"/>
    <w:rsid w:val="46D66897"/>
    <w:rsid w:val="47E740EB"/>
    <w:rsid w:val="47EB7D0B"/>
    <w:rsid w:val="49A8196B"/>
    <w:rsid w:val="4F881695"/>
    <w:rsid w:val="52DBA3E7"/>
    <w:rsid w:val="555D1278"/>
    <w:rsid w:val="56A66291"/>
    <w:rsid w:val="5C2C337A"/>
    <w:rsid w:val="5C7F5200"/>
    <w:rsid w:val="5EBF176B"/>
    <w:rsid w:val="5F5C4B8F"/>
    <w:rsid w:val="612E594B"/>
    <w:rsid w:val="640B7DDD"/>
    <w:rsid w:val="641A7168"/>
    <w:rsid w:val="65AF2468"/>
    <w:rsid w:val="65DDEEE9"/>
    <w:rsid w:val="66D7485E"/>
    <w:rsid w:val="67F7A656"/>
    <w:rsid w:val="68EC08B8"/>
    <w:rsid w:val="69CA0855"/>
    <w:rsid w:val="6A5656AB"/>
    <w:rsid w:val="6AFEA879"/>
    <w:rsid w:val="6D063BC4"/>
    <w:rsid w:val="6F7F165F"/>
    <w:rsid w:val="70FF9472"/>
    <w:rsid w:val="73FEE808"/>
    <w:rsid w:val="74657D4B"/>
    <w:rsid w:val="75C81267"/>
    <w:rsid w:val="77762A89"/>
    <w:rsid w:val="7777670D"/>
    <w:rsid w:val="77BEBAB5"/>
    <w:rsid w:val="77FBA8CA"/>
    <w:rsid w:val="794D2BD9"/>
    <w:rsid w:val="79840147"/>
    <w:rsid w:val="799BB227"/>
    <w:rsid w:val="79BBCAFB"/>
    <w:rsid w:val="79DDA993"/>
    <w:rsid w:val="7AF392BA"/>
    <w:rsid w:val="7B7FA741"/>
    <w:rsid w:val="7CF75922"/>
    <w:rsid w:val="7DDFAD62"/>
    <w:rsid w:val="7DDFDB07"/>
    <w:rsid w:val="7DFFB0F6"/>
    <w:rsid w:val="7FAD8215"/>
    <w:rsid w:val="7FD52789"/>
    <w:rsid w:val="7FEF9278"/>
    <w:rsid w:val="7FF3BCBB"/>
    <w:rsid w:val="7FF6D397"/>
    <w:rsid w:val="7FFFC7F6"/>
    <w:rsid w:val="97AB9382"/>
    <w:rsid w:val="97FE4FF0"/>
    <w:rsid w:val="9FE77309"/>
    <w:rsid w:val="B9FE65EE"/>
    <w:rsid w:val="BBFA1079"/>
    <w:rsid w:val="C7BFF014"/>
    <w:rsid w:val="CF3F74EF"/>
    <w:rsid w:val="CFFDF5F9"/>
    <w:rsid w:val="D3EE24D2"/>
    <w:rsid w:val="D7635983"/>
    <w:rsid w:val="DA9F5125"/>
    <w:rsid w:val="DBAF0C73"/>
    <w:rsid w:val="DE3638DF"/>
    <w:rsid w:val="DF87F812"/>
    <w:rsid w:val="DFB747D7"/>
    <w:rsid w:val="EB7F45FA"/>
    <w:rsid w:val="F16EAB19"/>
    <w:rsid w:val="F6BA5CB6"/>
    <w:rsid w:val="F7B2D21D"/>
    <w:rsid w:val="F9FE6F88"/>
    <w:rsid w:val="F9FFC9B5"/>
    <w:rsid w:val="FCF7223C"/>
    <w:rsid w:val="FDFE95C3"/>
    <w:rsid w:val="FF37F1BA"/>
    <w:rsid w:val="FFCF6D4A"/>
    <w:rsid w:val="FFEC0915"/>
    <w:rsid w:val="FFEF94CE"/>
    <w:rsid w:val="FFF1A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rFonts w:eastAsia="黑体" w:asciiTheme="minorAscii" w:hAnsiTheme="minorAscii"/>
      <w:b/>
      <w:sz w:val="24"/>
    </w:rPr>
  </w:style>
  <w:style w:type="paragraph" w:styleId="5">
    <w:name w:val="heading 4"/>
    <w:basedOn w:val="1"/>
    <w:next w:val="1"/>
    <w:unhideWhenUsed/>
    <w:qFormat/>
    <w:uiPriority w:val="0"/>
    <w:pPr>
      <w:numPr>
        <w:ilvl w:val="3"/>
        <w:numId w:val="1"/>
      </w:numPr>
      <w:spacing w:before="99" w:beforeLines="99" w:after="99" w:afterLines="99"/>
      <w:ind w:left="864" w:leftChars="0" w:rightChars="100"/>
      <w:outlineLvl w:val="3"/>
    </w:pPr>
    <w:rPr>
      <w:rFonts w:ascii="+西文正文" w:hAnsi="+西文正文" w:eastAsia="宋体"/>
      <w:b/>
      <w:color w:val="000000"/>
      <w:kern w:val="0"/>
      <w:sz w:val="28"/>
      <w:szCs w:val="20"/>
      <w:u w:val="none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rFonts w:eastAsia="宋体" w:asciiTheme="minorAscii" w:hAnsiTheme="minorAscii"/>
      <w:sz w:val="24"/>
      <w:szCs w:val="22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uiPriority w:val="0"/>
    <w:pPr>
      <w:jc w:val="left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789</Words>
  <Characters>935</Characters>
  <Lines>1</Lines>
  <Paragraphs>1</Paragraphs>
  <TotalTime>0</TotalTime>
  <ScaleCrop>false</ScaleCrop>
  <LinksUpToDate>false</LinksUpToDate>
  <CharactersWithSpaces>937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2020-10-18T16:58:00Z</dcterms:created>
  <dc:creator>3hadmin</dc:creator>
  <cp:lastModifiedBy>九一</cp:lastModifiedBy>
  <dcterms:modified xsi:type="dcterms:W3CDTF">2022-07-06T08:38:06Z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BBF34B08BA32498489EF00CEF8A24E2A</vt:lpwstr>
  </property>
</Properties>
</file>